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D1" w:rsidRPr="00D524D1" w:rsidRDefault="00D524D1" w:rsidP="00D524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4D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D524D1" w:rsidRPr="00D524D1" w:rsidRDefault="00D524D1" w:rsidP="00D524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4D1">
        <w:rPr>
          <w:rFonts w:ascii="Arial" w:eastAsia="Times New Roman" w:hAnsi="Arial" w:cs="Arial"/>
          <w:b/>
          <w:sz w:val="32"/>
          <w:szCs w:val="32"/>
          <w:lang w:eastAsia="ru-RU"/>
        </w:rPr>
        <w:t>УДОБЕНСКОГО СЕЛЬСВЕТА</w:t>
      </w:r>
    </w:p>
    <w:p w:rsidR="00D524D1" w:rsidRPr="00D524D1" w:rsidRDefault="00D524D1" w:rsidP="00D524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4D1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</w:t>
      </w:r>
    </w:p>
    <w:p w:rsidR="00D524D1" w:rsidRPr="00D524D1" w:rsidRDefault="00D524D1" w:rsidP="00D524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4D1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D524D1" w:rsidRPr="00D524D1" w:rsidRDefault="00D524D1" w:rsidP="00D524D1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524D1" w:rsidRPr="00D524D1" w:rsidRDefault="00D524D1" w:rsidP="006B76C4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4D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D524D1" w:rsidRPr="00D524D1" w:rsidRDefault="00D961F0" w:rsidP="006B76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05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>.07</w:t>
      </w:r>
      <w:r w:rsidR="00EB2BCE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D524D1" w:rsidRPr="00D524D1">
        <w:rPr>
          <w:rFonts w:ascii="Arial" w:eastAsia="Times New Roman" w:hAnsi="Arial" w:cs="Arial"/>
          <w:b/>
          <w:sz w:val="32"/>
          <w:szCs w:val="32"/>
          <w:lang w:eastAsia="ru-RU"/>
        </w:rPr>
        <w:t>2017 года   №</w:t>
      </w:r>
      <w:r w:rsidR="00EB2B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42</w:t>
      </w:r>
    </w:p>
    <w:p w:rsidR="00D524D1" w:rsidRPr="00D524D1" w:rsidRDefault="00D524D1" w:rsidP="00D524D1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524D1" w:rsidRPr="00D524D1" w:rsidRDefault="00D524D1" w:rsidP="00D524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внесении изменений в  Порядок </w:t>
      </w:r>
      <w:r w:rsidRPr="00D524D1">
        <w:rPr>
          <w:rFonts w:ascii="Arial" w:eastAsia="Times New Roman" w:hAnsi="Arial" w:cs="Arial"/>
          <w:b/>
          <w:sz w:val="28"/>
          <w:szCs w:val="28"/>
          <w:lang w:eastAsia="ru-RU"/>
        </w:rPr>
        <w:t>формирования, ведения, обязательного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524D1">
        <w:rPr>
          <w:rFonts w:ascii="Arial" w:eastAsia="Times New Roman" w:hAnsi="Arial" w:cs="Arial"/>
          <w:b/>
          <w:sz w:val="28"/>
          <w:szCs w:val="28"/>
          <w:lang w:eastAsia="ru-RU"/>
        </w:rPr>
        <w:t>опубликования перечня муниципального</w:t>
      </w:r>
    </w:p>
    <w:p w:rsidR="00D524D1" w:rsidRPr="00D524D1" w:rsidRDefault="00D524D1" w:rsidP="00D524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524D1">
        <w:rPr>
          <w:rFonts w:ascii="Arial" w:eastAsia="Times New Roman" w:hAnsi="Arial" w:cs="Arial"/>
          <w:b/>
          <w:sz w:val="28"/>
          <w:szCs w:val="28"/>
          <w:lang w:eastAsia="ru-RU"/>
        </w:rPr>
        <w:t>имущества муниципального образования «Удобенский сельсовет» Горшеченского района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524D1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области, предназначенного для передачи во владение и (или) пользование субъектам малого и среднего предпринимательства (за  исключением  имущественных прав  субъектов   малого и среднего  предпринимательства), предусмотренного  частью 4 статьи 18 Федерального  закона «О развитии  малого и среднего предпринимательства в Российской Федерации</w:t>
      </w:r>
      <w:r w:rsidR="003164BB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</w:t>
      </w:r>
      <w:r w:rsidRPr="00D524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утвержденный  Постановлением Администрации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Удобенского</w:t>
      </w:r>
      <w:r w:rsidRPr="00D524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Горшеченского района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от 2</w:t>
      </w:r>
      <w:r w:rsidRPr="00D524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  мая 2017г. № 20»</w:t>
      </w:r>
      <w:proofErr w:type="gramEnd"/>
    </w:p>
    <w:p w:rsidR="00D524D1" w:rsidRPr="00D524D1" w:rsidRDefault="00D524D1" w:rsidP="00D524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524D1" w:rsidRPr="00D524D1" w:rsidRDefault="00D524D1" w:rsidP="006B76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4D1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Прокуратуры  Горшеченского  района т 26.06.2017 года № 26-2017,  руководствуясь Законом Российской Федерации №131-ФЗ от 06.10. 2003 года «Об общих принципах организации местного самоуправления в Российской Федерации», Уставом муниципального образования «</w:t>
      </w:r>
      <w:r w:rsidR="006B76C4">
        <w:rPr>
          <w:rFonts w:ascii="Arial" w:eastAsia="Times New Roman" w:hAnsi="Arial" w:cs="Arial"/>
          <w:sz w:val="24"/>
          <w:szCs w:val="24"/>
          <w:lang w:eastAsia="ru-RU"/>
        </w:rPr>
        <w:t>Удобенский</w:t>
      </w:r>
      <w:r w:rsidRPr="00D524D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Горшеченского района Курской области,</w:t>
      </w:r>
      <w:r w:rsidR="006B76C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Удобенского сельсовета Горшеченского района Курской области</w:t>
      </w:r>
    </w:p>
    <w:p w:rsidR="00D524D1" w:rsidRPr="00D524D1" w:rsidRDefault="00D524D1" w:rsidP="00D524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4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</w:p>
    <w:p w:rsidR="00D524D1" w:rsidRDefault="00D524D1" w:rsidP="00D524D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24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6B76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ПОСТАНОВЛЯЕТ:</w:t>
      </w:r>
    </w:p>
    <w:p w:rsidR="006B76C4" w:rsidRPr="00D524D1" w:rsidRDefault="006B76C4" w:rsidP="00D524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4D1" w:rsidRPr="00D524D1" w:rsidRDefault="00D524D1" w:rsidP="00316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в </w:t>
      </w:r>
      <w:r w:rsidRPr="00D524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>Порядок формирования, ведения, обязательного опубликования</w:t>
      </w:r>
      <w:r w:rsidR="006B76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перечня муниципального имущества муниципального образования «</w:t>
      </w:r>
      <w:r w:rsidR="006B76C4">
        <w:rPr>
          <w:rFonts w:ascii="Arial" w:eastAsia="Times New Roman" w:hAnsi="Arial" w:cs="Arial"/>
          <w:bCs/>
          <w:sz w:val="24"/>
          <w:szCs w:val="24"/>
          <w:lang w:eastAsia="ru-RU"/>
        </w:rPr>
        <w:t>Удобенский</w:t>
      </w:r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 Горшеченского  района Курской области, предназначенного для передачи во владение и (или) пользование субъектам малого и среднего предпринимательства (за  и</w:t>
      </w:r>
      <w:r w:rsidR="006B76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сключением  имущественных прав субъектов малого и среднего </w:t>
      </w:r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предпринимательства), предусмотренного  частью 4 статьи 18 Федерального  закона «О развитии  малого и среднего предпринимательства в Российской </w:t>
      </w:r>
      <w:r w:rsidR="006B76C4">
        <w:rPr>
          <w:rFonts w:ascii="Arial" w:eastAsia="Times New Roman" w:hAnsi="Arial" w:cs="Arial"/>
          <w:bCs/>
          <w:sz w:val="24"/>
          <w:szCs w:val="24"/>
          <w:lang w:eastAsia="ru-RU"/>
        </w:rPr>
        <w:t>Федерации»</w:t>
      </w:r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D524D1">
        <w:rPr>
          <w:rFonts w:ascii="Arial" w:eastAsia="Times New Roman" w:hAnsi="Arial" w:cs="Arial"/>
          <w:sz w:val="24"/>
          <w:szCs w:val="24"/>
          <w:lang w:eastAsia="ru-RU"/>
        </w:rPr>
        <w:t>утвержденный  Постановлением Администрации</w:t>
      </w:r>
      <w:proofErr w:type="gramEnd"/>
      <w:r w:rsidRPr="00D524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6C4">
        <w:rPr>
          <w:rFonts w:ascii="Arial" w:eastAsia="Times New Roman" w:hAnsi="Arial" w:cs="Arial"/>
          <w:sz w:val="24"/>
          <w:szCs w:val="24"/>
          <w:lang w:eastAsia="ru-RU"/>
        </w:rPr>
        <w:t>Удобенского</w:t>
      </w:r>
      <w:r w:rsidRPr="00D524D1">
        <w:rPr>
          <w:rFonts w:ascii="Arial" w:eastAsia="Times New Roman" w:hAnsi="Arial" w:cs="Arial"/>
          <w:sz w:val="24"/>
          <w:szCs w:val="24"/>
          <w:lang w:eastAsia="ru-RU"/>
        </w:rPr>
        <w:t xml:space="preserve"> сельс</w:t>
      </w:r>
      <w:r w:rsidR="006B76C4">
        <w:rPr>
          <w:rFonts w:ascii="Arial" w:eastAsia="Times New Roman" w:hAnsi="Arial" w:cs="Arial"/>
          <w:sz w:val="24"/>
          <w:szCs w:val="24"/>
          <w:lang w:eastAsia="ru-RU"/>
        </w:rPr>
        <w:t>овета Горшеченского района  от 2</w:t>
      </w:r>
      <w:r w:rsidRPr="00D524D1">
        <w:rPr>
          <w:rFonts w:ascii="Arial" w:eastAsia="Times New Roman" w:hAnsi="Arial" w:cs="Arial"/>
          <w:sz w:val="24"/>
          <w:szCs w:val="24"/>
          <w:lang w:eastAsia="ru-RU"/>
        </w:rPr>
        <w:t xml:space="preserve">6  мая 2017г. № 20 </w:t>
      </w:r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>изменения следующего содержания</w:t>
      </w:r>
      <w:r w:rsidRPr="00D524D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24D1" w:rsidRPr="00D524D1" w:rsidRDefault="00D524D1" w:rsidP="00D524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в </w:t>
      </w:r>
      <w:proofErr w:type="spellStart"/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>п.п</w:t>
      </w:r>
      <w:proofErr w:type="spellEnd"/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>. «а» п.6 слова «федерального» за</w:t>
      </w:r>
      <w:r w:rsidR="006B76C4">
        <w:rPr>
          <w:rFonts w:ascii="Arial" w:eastAsia="Times New Roman" w:hAnsi="Arial" w:cs="Arial"/>
          <w:bCs/>
          <w:sz w:val="24"/>
          <w:szCs w:val="24"/>
          <w:lang w:eastAsia="ru-RU"/>
        </w:rPr>
        <w:t>менить словами «муниципального»</w:t>
      </w:r>
      <w:r w:rsidRPr="00D524D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</w:p>
    <w:p w:rsidR="00D524D1" w:rsidRPr="00D524D1" w:rsidRDefault="00D524D1" w:rsidP="003164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4D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524D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524D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 Постановления оставляю за собой. </w:t>
      </w:r>
    </w:p>
    <w:p w:rsidR="00D524D1" w:rsidRPr="00D524D1" w:rsidRDefault="00D524D1" w:rsidP="003164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4D1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D524D1" w:rsidRPr="00D524D1" w:rsidRDefault="00D524D1" w:rsidP="00D524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4D1" w:rsidRPr="00D524D1" w:rsidRDefault="006B76C4" w:rsidP="00D524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Глава</w:t>
      </w:r>
      <w:r w:rsidR="00D524D1" w:rsidRPr="00D52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Удобенского</w:t>
      </w:r>
      <w:r w:rsidR="00D524D1" w:rsidRPr="00D52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2239A0" w:rsidRPr="00D524D1" w:rsidRDefault="00D524D1" w:rsidP="00D524D1">
      <w:pPr>
        <w:jc w:val="both"/>
        <w:rPr>
          <w:rFonts w:ascii="Arial" w:hAnsi="Arial" w:cs="Arial"/>
          <w:sz w:val="24"/>
          <w:szCs w:val="24"/>
        </w:rPr>
      </w:pPr>
      <w:r w:rsidRPr="00D52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Горшеченского района                                                         </w:t>
      </w:r>
      <w:r w:rsidR="006B76C4">
        <w:rPr>
          <w:rFonts w:ascii="Arial" w:eastAsia="Times New Roman" w:hAnsi="Arial" w:cs="Arial"/>
          <w:b/>
          <w:sz w:val="24"/>
          <w:szCs w:val="24"/>
          <w:lang w:eastAsia="ru-RU"/>
        </w:rPr>
        <w:t>А.И. Марчев</w:t>
      </w:r>
    </w:p>
    <w:sectPr w:rsidR="002239A0" w:rsidRPr="00D524D1" w:rsidSect="006B76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B8"/>
    <w:rsid w:val="002239A0"/>
    <w:rsid w:val="003164BB"/>
    <w:rsid w:val="006B76C4"/>
    <w:rsid w:val="00D524D1"/>
    <w:rsid w:val="00D551B8"/>
    <w:rsid w:val="00D961F0"/>
    <w:rsid w:val="00E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2017-08-14T07:04:00Z</dcterms:created>
  <dcterms:modified xsi:type="dcterms:W3CDTF">2017-08-14T07:26:00Z</dcterms:modified>
</cp:coreProperties>
</file>